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701"/>
        <w:gridCol w:w="161"/>
        <w:gridCol w:w="1540"/>
        <w:gridCol w:w="161"/>
        <w:gridCol w:w="548"/>
        <w:gridCol w:w="161"/>
        <w:gridCol w:w="689"/>
        <w:gridCol w:w="22"/>
        <w:gridCol w:w="79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C92648" w:rsidRPr="00C92648" w:rsidTr="005D7A0B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bookmarkStart w:id="0" w:name="RANGE!A1:J25"/>
            <w:bookmarkStart w:id="1" w:name="_GoBack"/>
            <w:bookmarkEnd w:id="0"/>
            <w:bookmarkEnd w:id="1"/>
          </w:p>
        </w:tc>
        <w:tc>
          <w:tcPr>
            <w:tcW w:w="2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D72EBE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C92648">
              <w:rPr>
                <w:rFonts w:eastAsia="Times New Roman" w:cs="Times New Roman"/>
                <w:sz w:val="28"/>
                <w:szCs w:val="28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 w:rsidR="00D72EBE">
              <w:rPr>
                <w:rFonts w:eastAsia="Times New Roman" w:cs="Times New Roman"/>
                <w:sz w:val="28"/>
                <w:szCs w:val="28"/>
              </w:rPr>
              <w:t xml:space="preserve"> 28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r>
              <w:rPr>
                <w:rFonts w:eastAsia="Times New Roman" w:cs="Times New Roman"/>
                <w:sz w:val="28"/>
                <w:szCs w:val="28"/>
              </w:rPr>
              <w:t>марта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 2014 г. №</w:t>
            </w:r>
            <w:r w:rsidR="00D72EBE">
              <w:rPr>
                <w:rFonts w:eastAsia="Times New Roman" w:cs="Times New Roman"/>
                <w:sz w:val="28"/>
                <w:szCs w:val="28"/>
              </w:rPr>
              <w:t xml:space="preserve"> 172</w:t>
            </w:r>
          </w:p>
        </w:tc>
      </w:tr>
      <w:tr w:rsidR="00C92648" w:rsidRPr="00C92648" w:rsidTr="005D7A0B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2648" w:rsidRPr="00C92648" w:rsidTr="005D7A0B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2648" w:rsidRPr="00C92648" w:rsidTr="005D7A0B">
        <w:trPr>
          <w:gridAfter w:val="1"/>
          <w:wAfter w:w="161" w:type="dxa"/>
          <w:trHeight w:val="66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2648" w:rsidRPr="000E041E" w:rsidRDefault="00C92648" w:rsidP="00DC356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 потребителям </w:t>
            </w:r>
            <w:r w:rsidR="000E041E" w:rsidRPr="000E041E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(г. Прокопьевск) </w:t>
            </w: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7D36" w:rsidRPr="00357D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 момента вступления в силу данного постановления </w:t>
            </w: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>по 30.06.2014</w:t>
            </w:r>
            <w:r w:rsidR="00357D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C92648" w:rsidRPr="00C92648" w:rsidTr="005D7A0B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</w:tr>
      <w:tr w:rsidR="00C92648" w:rsidRPr="00C92648" w:rsidTr="005D7A0B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92648" w:rsidRPr="00C92648" w:rsidTr="005D7A0B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ООО «Санаторный коммунальный комплекс»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г. Прокопьевск</w:t>
            </w:r>
          </w:p>
          <w:p w:rsidR="00C92648" w:rsidRDefault="00C92648" w:rsidP="00C92648"/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2648" w:rsidRPr="00C92648" w:rsidTr="005D7A0B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92648" w:rsidRPr="00C92648" w:rsidTr="005D7A0B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2F3EC4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68BC">
              <w:rPr>
                <w:rFonts w:eastAsia="Times New Roman" w:cs="Times New Roman"/>
                <w:sz w:val="18"/>
                <w:szCs w:val="18"/>
              </w:rPr>
              <w:t>1346,09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C92648" w:rsidRPr="00C92648" w:rsidTr="005D7A0B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2068BC" w:rsidRDefault="002F3EC4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68BC">
              <w:rPr>
                <w:rFonts w:eastAsia="Times New Roman" w:cs="Times New Roman"/>
                <w:sz w:val="18"/>
                <w:szCs w:val="18"/>
              </w:rPr>
              <w:t>1588,39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2068BC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68B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7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5D7A0B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</w:tr>
      <w:tr w:rsidR="00C92648" w:rsidRPr="00C92648" w:rsidTr="005D7A0B">
        <w:trPr>
          <w:gridAfter w:val="1"/>
          <w:wAfter w:w="161" w:type="dxa"/>
          <w:trHeight w:val="24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*</w:t>
            </w: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92648" w:rsidRPr="00C92648" w:rsidRDefault="00C92648" w:rsidP="00C92648">
      <w:pPr>
        <w:widowControl w:val="0"/>
        <w:ind w:right="283"/>
        <w:jc w:val="both"/>
        <w:outlineLvl w:val="1"/>
        <w:rPr>
          <w:rFonts w:eastAsia="Times New Roman" w:cs="Times New Roman"/>
          <w:sz w:val="28"/>
          <w:szCs w:val="28"/>
        </w:rPr>
        <w:sectPr w:rsidR="00C92648" w:rsidRPr="00C92648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1910"/>
        <w:gridCol w:w="14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C92648" w:rsidRPr="00C92648" w:rsidTr="000E041E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D72EBE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C92648">
              <w:rPr>
                <w:rFonts w:eastAsia="Times New Roman" w:cs="Times New Roman"/>
                <w:sz w:val="28"/>
                <w:szCs w:val="28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 w:rsidR="00D72EBE">
              <w:rPr>
                <w:rFonts w:eastAsia="Times New Roman" w:cs="Times New Roman"/>
                <w:sz w:val="28"/>
                <w:szCs w:val="28"/>
              </w:rPr>
              <w:t xml:space="preserve"> 28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марта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>2014 г. №</w:t>
            </w:r>
            <w:r w:rsidR="00D72EBE">
              <w:rPr>
                <w:rFonts w:eastAsia="Times New Roman" w:cs="Times New Roman"/>
                <w:sz w:val="28"/>
                <w:szCs w:val="28"/>
              </w:rPr>
              <w:t xml:space="preserve"> 172</w:t>
            </w:r>
          </w:p>
        </w:tc>
      </w:tr>
      <w:tr w:rsidR="00C92648" w:rsidRPr="00C92648" w:rsidTr="000E041E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2648" w:rsidRPr="00C92648" w:rsidTr="000E041E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2648" w:rsidRPr="00C92648" w:rsidTr="000E041E">
        <w:trPr>
          <w:trHeight w:val="66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356B" w:rsidRDefault="00C92648" w:rsidP="00DC356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 потребителям </w:t>
            </w:r>
            <w:r w:rsidR="000E041E" w:rsidRPr="000E041E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(г. Прокопьевск) </w:t>
            </w: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92648" w:rsidRPr="000E041E" w:rsidRDefault="00C92648" w:rsidP="00DC356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>с 01.07.2014</w:t>
            </w:r>
            <w:r w:rsidR="00357D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г.</w:t>
            </w: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по 31.12.2014</w:t>
            </w:r>
            <w:r w:rsidR="00357D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C92648" w:rsidRPr="00C92648" w:rsidTr="008C4D1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</w:tr>
      <w:tr w:rsidR="00C92648" w:rsidRPr="00C92648" w:rsidTr="008C4D17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92648" w:rsidRPr="00C92648" w:rsidTr="008C4D17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ООО «Санаторный коммунальный комплекс»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рокопьевск</w:t>
            </w:r>
            <w:proofErr w:type="spellEnd"/>
          </w:p>
          <w:p w:rsidR="00C92648" w:rsidRDefault="00C92648" w:rsidP="00C92648"/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2648" w:rsidRPr="00C92648" w:rsidTr="008C4D17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92648" w:rsidRPr="00C92648" w:rsidTr="008C4D17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4F1CED" w:rsidRDefault="002F3EC4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F1CED">
              <w:rPr>
                <w:rFonts w:eastAsia="Times New Roman" w:cs="Times New Roman"/>
                <w:sz w:val="18"/>
                <w:szCs w:val="18"/>
              </w:rPr>
              <w:t>1353,92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C92648" w:rsidRPr="00C92648" w:rsidTr="008C4D1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4F1CED" w:rsidRDefault="00F07F5F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F1CED">
              <w:rPr>
                <w:rFonts w:eastAsia="Times New Roman" w:cs="Times New Roman"/>
                <w:sz w:val="18"/>
                <w:szCs w:val="18"/>
              </w:rPr>
              <w:t>1597,6</w:t>
            </w:r>
            <w:r w:rsidR="002F3EC4" w:rsidRPr="004F1CE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48" w:rsidRPr="00C92648" w:rsidRDefault="00C92648" w:rsidP="00C9264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C92648" w:rsidRPr="00C92648" w:rsidTr="008C4D1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</w:rPr>
            </w:pPr>
          </w:p>
        </w:tc>
      </w:tr>
      <w:tr w:rsidR="00C92648" w:rsidRPr="00C92648" w:rsidTr="000E041E">
        <w:trPr>
          <w:trHeight w:val="24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648" w:rsidRPr="00C92648" w:rsidRDefault="00C92648" w:rsidP="00C92648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*</w:t>
            </w: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92648" w:rsidRPr="00C92648" w:rsidRDefault="00C92648" w:rsidP="00C92648">
      <w:pPr>
        <w:widowControl w:val="0"/>
        <w:snapToGrid w:val="0"/>
        <w:jc w:val="center"/>
        <w:rPr>
          <w:rFonts w:eastAsia="Times New Roman" w:cs="Times New Roman"/>
          <w:b/>
          <w:sz w:val="28"/>
          <w:szCs w:val="28"/>
        </w:rPr>
      </w:pPr>
    </w:p>
    <w:p w:rsidR="009778AF" w:rsidRPr="00C92648" w:rsidRDefault="003F6836" w:rsidP="00C92648"/>
    <w:sectPr w:rsidR="009778AF" w:rsidRPr="00C9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48"/>
    <w:rsid w:val="000E041E"/>
    <w:rsid w:val="002068BC"/>
    <w:rsid w:val="002541C6"/>
    <w:rsid w:val="00262270"/>
    <w:rsid w:val="002F3EC4"/>
    <w:rsid w:val="00357D36"/>
    <w:rsid w:val="003F6836"/>
    <w:rsid w:val="00431D6C"/>
    <w:rsid w:val="004F1CED"/>
    <w:rsid w:val="00516607"/>
    <w:rsid w:val="005D7A0B"/>
    <w:rsid w:val="006F77A2"/>
    <w:rsid w:val="007A1D07"/>
    <w:rsid w:val="007C2DEA"/>
    <w:rsid w:val="008C4D17"/>
    <w:rsid w:val="009B1FBF"/>
    <w:rsid w:val="00C92648"/>
    <w:rsid w:val="00D568F6"/>
    <w:rsid w:val="00D72EBE"/>
    <w:rsid w:val="00DC356B"/>
    <w:rsid w:val="00F07F5F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26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64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926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648"/>
    <w:rPr>
      <w:rFonts w:ascii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A0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26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64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926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648"/>
    <w:rPr>
      <w:rFonts w:ascii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A0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neznanov</cp:lastModifiedBy>
  <cp:revision>3</cp:revision>
  <cp:lastPrinted>2014-03-29T07:10:00Z</cp:lastPrinted>
  <dcterms:created xsi:type="dcterms:W3CDTF">2014-03-29T07:19:00Z</dcterms:created>
  <dcterms:modified xsi:type="dcterms:W3CDTF">2014-03-29T07:19:00Z</dcterms:modified>
</cp:coreProperties>
</file>